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2F" w:rsidRPr="00753132" w:rsidRDefault="0057162F" w:rsidP="0057162F">
      <w:pPr>
        <w:rPr>
          <w:rFonts w:ascii="Algerian" w:hAnsi="Algerian"/>
          <w:color w:val="000000"/>
          <w:sz w:val="52"/>
          <w:szCs w:val="52"/>
          <w:u w:val="single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341755" cy="1371600"/>
            <wp:effectExtent l="19050" t="0" r="0" b="0"/>
            <wp:wrapSquare wrapText="bothSides"/>
            <wp:docPr id="2" name="rg_hi" descr="http://t1.gstatic.com/images?q=tbn:ANd9GcSxAUMupY9h1LKrGGNd9W6BmCGUqiWPb2ZORQPhv8PkqESQA4-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xAUMupY9h1LKrGGNd9W6BmCGUqiWPb2ZORQPhv8PkqESQA4-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132">
        <w:rPr>
          <w:rFonts w:ascii="Algerian" w:hAnsi="Algerian"/>
          <w:color w:val="000000"/>
          <w:sz w:val="52"/>
          <w:szCs w:val="52"/>
          <w:u w:val="single"/>
        </w:rPr>
        <w:t>Pell City High School</w:t>
      </w:r>
    </w:p>
    <w:p w:rsidR="0057162F" w:rsidRPr="00753132" w:rsidRDefault="0057162F" w:rsidP="0057162F">
      <w:pPr>
        <w:rPr>
          <w:b/>
          <w:color w:val="000000"/>
          <w:sz w:val="32"/>
          <w:szCs w:val="32"/>
        </w:rPr>
      </w:pPr>
      <w:r w:rsidRPr="00753132">
        <w:rPr>
          <w:color w:val="000000"/>
          <w:sz w:val="32"/>
          <w:szCs w:val="32"/>
        </w:rPr>
        <w:t xml:space="preserve">1300 </w:t>
      </w:r>
      <w:proofErr w:type="spellStart"/>
      <w:r w:rsidRPr="00753132">
        <w:rPr>
          <w:color w:val="000000"/>
          <w:sz w:val="32"/>
          <w:szCs w:val="32"/>
        </w:rPr>
        <w:t>Cogswell</w:t>
      </w:r>
      <w:proofErr w:type="spellEnd"/>
      <w:r w:rsidRPr="00753132">
        <w:rPr>
          <w:color w:val="000000"/>
          <w:sz w:val="32"/>
          <w:szCs w:val="32"/>
        </w:rPr>
        <w:t xml:space="preserve"> Avenue, Pell City, AL  35125</w:t>
      </w:r>
    </w:p>
    <w:p w:rsidR="00343816" w:rsidRDefault="00343816"/>
    <w:p w:rsidR="0057162F" w:rsidRDefault="0057162F"/>
    <w:p w:rsidR="0057162F" w:rsidRPr="004A1208" w:rsidRDefault="0057162F">
      <w:pPr>
        <w:rPr>
          <w:sz w:val="44"/>
          <w:szCs w:val="44"/>
        </w:rPr>
      </w:pPr>
    </w:p>
    <w:p w:rsidR="00F61FE7" w:rsidRDefault="0008618D" w:rsidP="0008618D">
      <w:pPr>
        <w:jc w:val="center"/>
        <w:rPr>
          <w:rFonts w:ascii="Algerian" w:hAnsi="Algerian"/>
          <w:sz w:val="44"/>
          <w:szCs w:val="44"/>
          <w:u w:val="single"/>
        </w:rPr>
      </w:pPr>
      <w:r w:rsidRPr="004A1208">
        <w:rPr>
          <w:rFonts w:ascii="Algerian" w:hAnsi="Algerian"/>
          <w:sz w:val="44"/>
          <w:szCs w:val="44"/>
          <w:u w:val="single"/>
        </w:rPr>
        <w:t xml:space="preserve">SHAWN E. SCHOFIELD </w:t>
      </w:r>
    </w:p>
    <w:p w:rsidR="0057162F" w:rsidRPr="004A1208" w:rsidRDefault="0008618D" w:rsidP="0008618D">
      <w:pPr>
        <w:jc w:val="center"/>
        <w:rPr>
          <w:rFonts w:ascii="Algerian" w:hAnsi="Algerian"/>
          <w:sz w:val="44"/>
          <w:szCs w:val="44"/>
          <w:u w:val="single"/>
        </w:rPr>
      </w:pPr>
      <w:r w:rsidRPr="004A1208">
        <w:rPr>
          <w:rFonts w:ascii="Algerian" w:hAnsi="Algerian"/>
          <w:sz w:val="44"/>
          <w:szCs w:val="44"/>
          <w:u w:val="single"/>
        </w:rPr>
        <w:t>MEMORIAL SCHOLARSHIP</w:t>
      </w:r>
    </w:p>
    <w:p w:rsidR="0008618D" w:rsidRPr="004A1208" w:rsidRDefault="0008618D">
      <w:pPr>
        <w:rPr>
          <w:sz w:val="44"/>
          <w:szCs w:val="44"/>
        </w:rPr>
      </w:pPr>
    </w:p>
    <w:p w:rsidR="0008618D" w:rsidRDefault="0008618D">
      <w:r>
        <w:t>The PCHS Spanish Club is designed to help one deserving senior who has been actively involved in the PCHS Spanish Club throughout his/her high school career.  This individual is one that possesses both good character and hi</w:t>
      </w:r>
      <w:r w:rsidR="00BD0396">
        <w:t xml:space="preserve">gh morals.  </w:t>
      </w:r>
      <w:r w:rsidR="004A1208">
        <w:t>He/S</w:t>
      </w:r>
      <w:r>
        <w:t>he has left behind a positive legacy with PCHS Spanish Club and has promoted the importance of the Spanish language.</w:t>
      </w:r>
    </w:p>
    <w:p w:rsidR="0008618D" w:rsidRDefault="0008618D"/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Name: __________________________________________________________________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Address: 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 xml:space="preserve">              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Phone Number: 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Email Address: 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GPA: __________________________________________________________________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University or College y</w:t>
      </w:r>
      <w:r w:rsidR="00344AA3">
        <w:rPr>
          <w:color w:val="000000"/>
        </w:rPr>
        <w:t>ou will be attending in the 2018-2019</w:t>
      </w:r>
      <w:r w:rsidRPr="00753132">
        <w:rPr>
          <w:color w:val="000000"/>
        </w:rPr>
        <w:t xml:space="preserve"> Semester: 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_______________________________________________________________________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Anticipated Field of Study: ________________________________________________________________________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 xml:space="preserve">List of High School Activities: 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________________________________________________________________________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________________________________________________________________________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________________________________________________________________________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________________________________________________________________________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lastRenderedPageBreak/>
        <w:t>List of Community Activities:</w:t>
      </w: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________________________________________________________________________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________________________________________________________________________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________________________________________________________________________</w:t>
      </w:r>
    </w:p>
    <w:p w:rsidR="0008618D" w:rsidRPr="00753132" w:rsidRDefault="0008618D" w:rsidP="0008618D">
      <w:pPr>
        <w:rPr>
          <w:color w:val="000000"/>
        </w:rPr>
      </w:pPr>
    </w:p>
    <w:p w:rsidR="0008618D" w:rsidRPr="00753132" w:rsidRDefault="0008618D" w:rsidP="0008618D">
      <w:pPr>
        <w:rPr>
          <w:color w:val="000000"/>
        </w:rPr>
      </w:pPr>
      <w:r w:rsidRPr="00753132">
        <w:rPr>
          <w:color w:val="000000"/>
        </w:rPr>
        <w:t>________________________________________________________________________</w:t>
      </w:r>
    </w:p>
    <w:p w:rsidR="0008618D" w:rsidRDefault="0008618D"/>
    <w:p w:rsidR="0008618D" w:rsidRDefault="0008618D"/>
    <w:p w:rsidR="0008618D" w:rsidRDefault="004A1208">
      <w:r>
        <w:t>1. How has being in the PCHS Spanish Club been beneficial to you in your high school career</w:t>
      </w:r>
      <w:r w:rsidR="00F61FE7">
        <w:t>, and how wil</w:t>
      </w:r>
      <w:r w:rsidR="003B110E">
        <w:t>l it be beneficial in your futur</w:t>
      </w:r>
      <w:r w:rsidR="00F61FE7">
        <w:t>e</w:t>
      </w:r>
      <w:r>
        <w:t>?</w:t>
      </w:r>
    </w:p>
    <w:p w:rsidR="0008618D" w:rsidRDefault="0008618D"/>
    <w:p w:rsidR="0008618D" w:rsidRDefault="0008618D"/>
    <w:p w:rsidR="0008618D" w:rsidRDefault="0008618D"/>
    <w:p w:rsidR="004A1208" w:rsidRDefault="004A1208" w:rsidP="004A1208">
      <w:pPr>
        <w:jc w:val="center"/>
        <w:rPr>
          <w:color w:val="000000"/>
        </w:rPr>
      </w:pPr>
    </w:p>
    <w:p w:rsidR="003B110E" w:rsidRPr="00753132" w:rsidRDefault="003B110E" w:rsidP="004A1208">
      <w:pPr>
        <w:jc w:val="center"/>
        <w:rPr>
          <w:color w:val="000000"/>
        </w:rPr>
      </w:pPr>
    </w:p>
    <w:p w:rsidR="004A1208" w:rsidRPr="00753132" w:rsidRDefault="004A1208" w:rsidP="004A1208">
      <w:pPr>
        <w:jc w:val="center"/>
        <w:rPr>
          <w:color w:val="000000"/>
        </w:rPr>
      </w:pPr>
      <w:r>
        <w:rPr>
          <w:color w:val="000000"/>
        </w:rPr>
        <w:t>** Please type your answer</w:t>
      </w:r>
      <w:r w:rsidRPr="00753132">
        <w:rPr>
          <w:color w:val="000000"/>
        </w:rPr>
        <w:t xml:space="preserve"> and attach them to this form. **</w:t>
      </w:r>
    </w:p>
    <w:p w:rsidR="004A1208" w:rsidRPr="00753132" w:rsidRDefault="004A1208" w:rsidP="004A1208">
      <w:pPr>
        <w:jc w:val="center"/>
        <w:rPr>
          <w:color w:val="000000"/>
        </w:rPr>
      </w:pPr>
      <w:r w:rsidRPr="00753132">
        <w:rPr>
          <w:color w:val="000000"/>
        </w:rPr>
        <w:t>*** Attach a current resume with this form. ***</w:t>
      </w:r>
    </w:p>
    <w:p w:rsidR="004A1208" w:rsidRPr="00753132" w:rsidRDefault="004A1208" w:rsidP="004A1208">
      <w:pPr>
        <w:rPr>
          <w:color w:val="000000"/>
        </w:rPr>
      </w:pPr>
    </w:p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Default="0008618D"/>
    <w:p w:rsidR="0008618D" w:rsidRPr="0008618D" w:rsidRDefault="0008618D">
      <w:pPr>
        <w:rPr>
          <w:color w:val="000000"/>
          <w:sz w:val="20"/>
          <w:szCs w:val="20"/>
        </w:rPr>
      </w:pPr>
      <w:r w:rsidRPr="00753132">
        <w:rPr>
          <w:color w:val="000000"/>
          <w:sz w:val="20"/>
          <w:szCs w:val="20"/>
        </w:rPr>
        <w:t>* Completed scholarship fo</w:t>
      </w:r>
      <w:r>
        <w:rPr>
          <w:color w:val="000000"/>
          <w:sz w:val="20"/>
          <w:szCs w:val="20"/>
        </w:rPr>
        <w:t xml:space="preserve">rms are due back to Mrs. Funderburg </w:t>
      </w:r>
      <w:r w:rsidRPr="00753132">
        <w:rPr>
          <w:color w:val="000000"/>
          <w:sz w:val="20"/>
          <w:szCs w:val="20"/>
        </w:rPr>
        <w:t xml:space="preserve">by Friday, April </w:t>
      </w:r>
      <w:r w:rsidR="0099209A">
        <w:rPr>
          <w:color w:val="000000"/>
          <w:sz w:val="20"/>
          <w:szCs w:val="20"/>
        </w:rPr>
        <w:t>1</w:t>
      </w:r>
      <w:r w:rsidR="00F170AB">
        <w:rPr>
          <w:color w:val="000000"/>
          <w:sz w:val="20"/>
          <w:szCs w:val="20"/>
        </w:rPr>
        <w:t>9</w:t>
      </w:r>
      <w:r w:rsidRPr="00753132">
        <w:rPr>
          <w:color w:val="000000"/>
          <w:sz w:val="20"/>
          <w:szCs w:val="20"/>
          <w:vertAlign w:val="superscript"/>
        </w:rPr>
        <w:t>th</w:t>
      </w:r>
      <w:r w:rsidRPr="00753132">
        <w:rPr>
          <w:color w:val="000000"/>
          <w:sz w:val="20"/>
          <w:szCs w:val="20"/>
        </w:rPr>
        <w:t>. One teacher from every core subject</w:t>
      </w:r>
      <w:r w:rsidR="00F170AB">
        <w:rPr>
          <w:color w:val="000000"/>
          <w:sz w:val="20"/>
          <w:szCs w:val="20"/>
        </w:rPr>
        <w:t xml:space="preserve"> will read them.</w:t>
      </w:r>
      <w:r w:rsidRPr="00753132">
        <w:rPr>
          <w:color w:val="000000"/>
          <w:sz w:val="20"/>
          <w:szCs w:val="20"/>
        </w:rPr>
        <w:t xml:space="preserve"> Your name will be omitted from your form so that the decision process remains unbiased. The recipient</w:t>
      </w:r>
      <w:r>
        <w:rPr>
          <w:color w:val="000000"/>
          <w:sz w:val="20"/>
          <w:szCs w:val="20"/>
        </w:rPr>
        <w:t xml:space="preserve"> of the $250 Shawn E. Schofield</w:t>
      </w:r>
      <w:r w:rsidR="004A1208">
        <w:rPr>
          <w:color w:val="000000"/>
          <w:sz w:val="20"/>
          <w:szCs w:val="20"/>
        </w:rPr>
        <w:t xml:space="preserve"> Memorial</w:t>
      </w:r>
      <w:r>
        <w:rPr>
          <w:color w:val="000000"/>
          <w:sz w:val="20"/>
          <w:szCs w:val="20"/>
        </w:rPr>
        <w:t xml:space="preserve"> </w:t>
      </w:r>
      <w:r w:rsidRPr="00753132">
        <w:rPr>
          <w:color w:val="000000"/>
          <w:sz w:val="20"/>
          <w:szCs w:val="20"/>
        </w:rPr>
        <w:t>Scholarship w</w:t>
      </w:r>
      <w:r w:rsidR="00343816">
        <w:rPr>
          <w:color w:val="000000"/>
          <w:sz w:val="20"/>
          <w:szCs w:val="20"/>
        </w:rPr>
        <w:t xml:space="preserve">ill be based strictly on merit, character, </w:t>
      </w:r>
      <w:r w:rsidRPr="00753132">
        <w:rPr>
          <w:color w:val="000000"/>
          <w:sz w:val="20"/>
          <w:szCs w:val="20"/>
        </w:rPr>
        <w:t>achievement</w:t>
      </w:r>
      <w:r w:rsidR="00343816">
        <w:rPr>
          <w:color w:val="000000"/>
          <w:sz w:val="20"/>
          <w:szCs w:val="20"/>
        </w:rPr>
        <w:t xml:space="preserve"> and involvement</w:t>
      </w:r>
      <w:r w:rsidRPr="00753132">
        <w:rPr>
          <w:color w:val="000000"/>
          <w:sz w:val="20"/>
          <w:szCs w:val="20"/>
        </w:rPr>
        <w:t>. The recipient will be announced at the Awards Day Ceremony</w:t>
      </w:r>
      <w:r>
        <w:rPr>
          <w:color w:val="000000"/>
          <w:sz w:val="20"/>
          <w:szCs w:val="20"/>
        </w:rPr>
        <w:t xml:space="preserve"> by Mrs. Funderbu</w:t>
      </w:r>
      <w:r w:rsidR="00696844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g. </w:t>
      </w:r>
    </w:p>
    <w:sectPr w:rsidR="0008618D" w:rsidRPr="0008618D" w:rsidSect="005A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62F"/>
    <w:rsid w:val="0008618D"/>
    <w:rsid w:val="0017162F"/>
    <w:rsid w:val="001A6BFE"/>
    <w:rsid w:val="00202C00"/>
    <w:rsid w:val="002B4D14"/>
    <w:rsid w:val="00343816"/>
    <w:rsid w:val="00344AA3"/>
    <w:rsid w:val="00383210"/>
    <w:rsid w:val="003B110E"/>
    <w:rsid w:val="0042763F"/>
    <w:rsid w:val="004A1208"/>
    <w:rsid w:val="0057162F"/>
    <w:rsid w:val="005A4E07"/>
    <w:rsid w:val="00696844"/>
    <w:rsid w:val="006E43CA"/>
    <w:rsid w:val="007E3D77"/>
    <w:rsid w:val="00845570"/>
    <w:rsid w:val="0099209A"/>
    <w:rsid w:val="009F554B"/>
    <w:rsid w:val="00A4763F"/>
    <w:rsid w:val="00B806B6"/>
    <w:rsid w:val="00BD0396"/>
    <w:rsid w:val="00CD0F4C"/>
    <w:rsid w:val="00CF5811"/>
    <w:rsid w:val="00F170AB"/>
    <w:rsid w:val="00F6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SxAUMupY9h1LKrGGNd9W6BmCGUqiWPb2ZORQPhv8PkqESQA4-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pell+city+panthers&amp;um=1&amp;hl=en&amp;safe=active&amp;sa=N&amp;biw=1280&amp;bih=787&amp;tbm=isch&amp;tbnid=n-kFeDYcm5c2GM:&amp;imgrefurl=http://www.facebook.com/pages/Pell-City-High-School/104003666301739&amp;docid=9PWpWLCfot5O7M&amp;w=113&amp;h=116&amp;ei=xexfTo3-EZDogQe6jpXvAQ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Pell City Schools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amy.fall</dc:creator>
  <cp:lastModifiedBy>USER</cp:lastModifiedBy>
  <cp:revision>2</cp:revision>
  <cp:lastPrinted>2017-04-13T14:52:00Z</cp:lastPrinted>
  <dcterms:created xsi:type="dcterms:W3CDTF">2019-04-15T17:15:00Z</dcterms:created>
  <dcterms:modified xsi:type="dcterms:W3CDTF">2019-04-15T17:15:00Z</dcterms:modified>
</cp:coreProperties>
</file>